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CONCORSO NATALE IN VETRINA</w:t>
      </w:r>
    </w:p>
    <w:p w:rsidR="007A621B" w:rsidRDefault="007A621B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Seconda Edizione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Anno 201</w:t>
      </w:r>
      <w:r w:rsidR="007A621B">
        <w:rPr>
          <w:rFonts w:ascii="TimesNewRomanPS-BoldMT" w:hAnsi="TimesNewRomanPS-BoldMT" w:cs="TimesNewRomanPS-BoldMT"/>
          <w:b/>
          <w:bCs/>
          <w:sz w:val="24"/>
          <w:szCs w:val="24"/>
        </w:rPr>
        <w:t>8</w:t>
      </w:r>
    </w:p>
    <w:p w:rsidR="007A621B" w:rsidRDefault="007A621B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Pr="007A621B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7A621B">
        <w:rPr>
          <w:rFonts w:ascii="TimesNewRomanPS-BoldMT" w:hAnsi="TimesNewRomanPS-BoldMT" w:cs="TimesNewRomanPS-BoldMT"/>
          <w:b/>
          <w:bCs/>
          <w:sz w:val="32"/>
          <w:szCs w:val="32"/>
        </w:rPr>
        <w:t>Scheda di adesione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 COMUNE DI TAVIANO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Ufficio Attività Produttive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…l…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sottoscritt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…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………………………………………………, titolare/rappresentante legale dell’esercizio/della ditta ………..………………………………..….. sito in Taviano, Via/Piazza ………………………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…….. n. 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, tel. ………..………., fax ………….…., mail 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intende partecipare al Concorso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NATALE IN VETRINA </w:t>
      </w:r>
      <w:r>
        <w:rPr>
          <w:rFonts w:ascii="TimesNewRomanPSMT" w:hAnsi="TimesNewRomanPSMT" w:cs="TimesNewRomanPSMT"/>
          <w:sz w:val="24"/>
          <w:szCs w:val="24"/>
        </w:rPr>
        <w:t>organizzato in occasione delle festività natalizie 201</w:t>
      </w:r>
      <w:r w:rsidR="007A621B">
        <w:rPr>
          <w:rFonts w:ascii="TimesNewRomanPSMT" w:hAnsi="TimesNewRomanPSMT" w:cs="TimesNewRomanPSMT"/>
          <w:sz w:val="24"/>
          <w:szCs w:val="24"/>
        </w:rPr>
        <w:t>8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Dichiara di aver preso visione dei termini e del contenuto del Regolamento e si impegna sin da ora ad accettare sportivamente l’insindacabile giudizio della Commissione Giudicatrice.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E’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conoscenza del valore del premio per l’allestimento a tema libero del “Natale in Vetrina”, consistente in una targa-premio.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Autorizza, ai sensi del </w:t>
      </w: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D.Lgs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196/2003 (codice della Privacy), il trattamento dei propri dati personali.</w:t>
      </w: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15171" w:rsidRDefault="00E15171" w:rsidP="00E1517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Data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.…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……………. </w:t>
      </w:r>
    </w:p>
    <w:p w:rsidR="00E15171" w:rsidRDefault="00E15171" w:rsidP="00E15171">
      <w:pPr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(firma)</w:t>
      </w:r>
    </w:p>
    <w:p w:rsidR="001E5D8D" w:rsidRDefault="00E15171" w:rsidP="00E15171">
      <w:r>
        <w:rPr>
          <w:rFonts w:ascii="TimesNewRomanPSMT" w:hAnsi="TimesNewRomanPSMT" w:cs="TimesNewRomanPSMT"/>
          <w:sz w:val="24"/>
          <w:szCs w:val="24"/>
        </w:rPr>
        <w:t>………………………………..</w:t>
      </w:r>
    </w:p>
    <w:sectPr w:rsidR="001E5D8D" w:rsidSect="001E5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71"/>
    <w:rsid w:val="001E5D8D"/>
    <w:rsid w:val="007A621B"/>
    <w:rsid w:val="00E1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4383"/>
  <w15:docId w15:val="{3A6DD45F-3DA0-4438-92CC-36C7EECC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171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tenuzzo</dc:creator>
  <cp:lastModifiedBy>Daniela sabato</cp:lastModifiedBy>
  <cp:revision>2</cp:revision>
  <dcterms:created xsi:type="dcterms:W3CDTF">2018-11-09T17:04:00Z</dcterms:created>
  <dcterms:modified xsi:type="dcterms:W3CDTF">2018-11-09T17:04:00Z</dcterms:modified>
</cp:coreProperties>
</file>